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Java Online Assessment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1. Fill in appKey and secretKey</w:t>
      </w:r>
    </w:p>
    <w:p>
      <w:pPr>
        <w:rPr>
          <w:rFonts w:hint="eastAsia"/>
        </w:rPr>
      </w:pPr>
      <w:r>
        <w:rPr>
          <w:rFonts w:hint="eastAsia"/>
        </w:rPr>
        <w:t xml:space="preserve">  Java_en_sent_online\src\main\java\com\chivox\StreamActivity.java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Put aiengine.provision into the JavaDemo\Java_en_sent_online\assets directory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3265805"/>
            <wp:effectExtent l="0" t="0" r="3810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Get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>latest sdk from docs, update to directory Java_en_sent_online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3057525" cy="3371850"/>
            <wp:effectExtent l="0" t="0" r="9525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Run the project</w:t>
      </w:r>
      <w:r>
        <w:rPr>
          <w:rFonts w:hint="eastAsia"/>
          <w:lang w:val="en-US" w:eastAsia="zh-CN"/>
        </w:rPr>
        <w:t>. The assessment result will be output in the console window.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040" cy="1944370"/>
            <wp:effectExtent l="0" t="0" r="381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sample code demonstrates how to assess a sentence, the assessment result is in json format.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 refer to the document to extract the corresponding field.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"https://www.chivox.com/opendoc/#/EnglishDoc/coreEn/en.sent.score"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https://www.chivox.com/opendoc/#/EnglishDoc/coreEn/en.sent.score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more assessment type, you can refer to kernel document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https://www.chivox.com/opendoc/#/EnglishDoc/coreEn/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also integrate the C# speech assessment SDK. It includes the following interface.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aiengine_new;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aiengine_start;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aiengine_feed;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aiengine_callback(recevice the assessment result).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863725" cy="4787265"/>
            <wp:effectExtent l="0" t="0" r="3175" b="13335"/>
            <wp:docPr id="5" name="图片 5" descr="1d3213f8f03b25ad2502c333a1d68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d3213f8f03b25ad2502c333a1d684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63725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"https://www.chivox.com/opendoc/#/EnglishDoc/sdkDoc/Java-sdk"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https://www.chivox.com/opendoc/#/EnglishDoc/sdkDoc/Java-sdk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you want change the assessment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7960" cy="2611755"/>
            <wp:effectExtent l="0" t="0" r="8890" b="1714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1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B45139"/>
    <w:multiLevelType w:val="singleLevel"/>
    <w:tmpl w:val="13B45139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421766E1"/>
    <w:multiLevelType w:val="singleLevel"/>
    <w:tmpl w:val="421766E1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NzY2ZTFhZWJlYjY5ODVhNzQxOGQ4ODBhNGM2N2QifQ=="/>
  </w:docVars>
  <w:rsids>
    <w:rsidRoot w:val="00000000"/>
    <w:rsid w:val="003A1912"/>
    <w:rsid w:val="036B5288"/>
    <w:rsid w:val="049F51EA"/>
    <w:rsid w:val="05DC421B"/>
    <w:rsid w:val="06936FD0"/>
    <w:rsid w:val="072A7B65"/>
    <w:rsid w:val="07691ADF"/>
    <w:rsid w:val="097053A7"/>
    <w:rsid w:val="0B266665"/>
    <w:rsid w:val="0BB974D9"/>
    <w:rsid w:val="0C112E71"/>
    <w:rsid w:val="0C300E1D"/>
    <w:rsid w:val="0DA6583B"/>
    <w:rsid w:val="0E1409F6"/>
    <w:rsid w:val="0EC0292C"/>
    <w:rsid w:val="10196798"/>
    <w:rsid w:val="110E5BD1"/>
    <w:rsid w:val="11421D1E"/>
    <w:rsid w:val="116A4DD1"/>
    <w:rsid w:val="12353631"/>
    <w:rsid w:val="153C6A85"/>
    <w:rsid w:val="15512530"/>
    <w:rsid w:val="15973CBB"/>
    <w:rsid w:val="16392FF6"/>
    <w:rsid w:val="16D03928"/>
    <w:rsid w:val="183D3240"/>
    <w:rsid w:val="18EB67F8"/>
    <w:rsid w:val="19A8293B"/>
    <w:rsid w:val="19EE47F1"/>
    <w:rsid w:val="1A3146DE"/>
    <w:rsid w:val="1AA44EB0"/>
    <w:rsid w:val="1BD619E1"/>
    <w:rsid w:val="1BFE4A94"/>
    <w:rsid w:val="1C6F4800"/>
    <w:rsid w:val="1CDF0421"/>
    <w:rsid w:val="1DBD0FAA"/>
    <w:rsid w:val="1DF95513"/>
    <w:rsid w:val="1F325180"/>
    <w:rsid w:val="1FF40688"/>
    <w:rsid w:val="20564E9E"/>
    <w:rsid w:val="21DE339D"/>
    <w:rsid w:val="21EA7F94"/>
    <w:rsid w:val="22CC769A"/>
    <w:rsid w:val="24833D88"/>
    <w:rsid w:val="26EA4592"/>
    <w:rsid w:val="27473793"/>
    <w:rsid w:val="27B150B0"/>
    <w:rsid w:val="27D019DA"/>
    <w:rsid w:val="29316F9A"/>
    <w:rsid w:val="2A97233B"/>
    <w:rsid w:val="2C3F2C8B"/>
    <w:rsid w:val="2CC118F2"/>
    <w:rsid w:val="2D841CC3"/>
    <w:rsid w:val="2E4014DB"/>
    <w:rsid w:val="2F106B60"/>
    <w:rsid w:val="2F3E36CD"/>
    <w:rsid w:val="2F866E22"/>
    <w:rsid w:val="2FB83A61"/>
    <w:rsid w:val="30DA7426"/>
    <w:rsid w:val="32B67A1F"/>
    <w:rsid w:val="335E7B99"/>
    <w:rsid w:val="37691503"/>
    <w:rsid w:val="37DB37ED"/>
    <w:rsid w:val="38523D46"/>
    <w:rsid w:val="38BD1B07"/>
    <w:rsid w:val="391E1E7A"/>
    <w:rsid w:val="39B8407C"/>
    <w:rsid w:val="3B3D2A8B"/>
    <w:rsid w:val="3B3D6F2F"/>
    <w:rsid w:val="3BDA477E"/>
    <w:rsid w:val="3EBE3EE3"/>
    <w:rsid w:val="3F966C0E"/>
    <w:rsid w:val="3FAB0FA1"/>
    <w:rsid w:val="3FC26F02"/>
    <w:rsid w:val="40267F92"/>
    <w:rsid w:val="405B57EB"/>
    <w:rsid w:val="406717AC"/>
    <w:rsid w:val="40BC4452"/>
    <w:rsid w:val="41CC6917"/>
    <w:rsid w:val="42980EEF"/>
    <w:rsid w:val="42B51AA1"/>
    <w:rsid w:val="433C187A"/>
    <w:rsid w:val="43656D29"/>
    <w:rsid w:val="44B57A65"/>
    <w:rsid w:val="44F52628"/>
    <w:rsid w:val="455C26A8"/>
    <w:rsid w:val="45C2075D"/>
    <w:rsid w:val="461B1C1B"/>
    <w:rsid w:val="48335942"/>
    <w:rsid w:val="48457423"/>
    <w:rsid w:val="4880045B"/>
    <w:rsid w:val="49B77EAC"/>
    <w:rsid w:val="4B9A7A86"/>
    <w:rsid w:val="4CEA0599"/>
    <w:rsid w:val="4E4610A1"/>
    <w:rsid w:val="4ECF7A46"/>
    <w:rsid w:val="4F1813ED"/>
    <w:rsid w:val="4F400944"/>
    <w:rsid w:val="4FC77C54"/>
    <w:rsid w:val="4FE319FB"/>
    <w:rsid w:val="50BB0282"/>
    <w:rsid w:val="511E4CB5"/>
    <w:rsid w:val="51694182"/>
    <w:rsid w:val="51FF6894"/>
    <w:rsid w:val="526A01B2"/>
    <w:rsid w:val="52F079DA"/>
    <w:rsid w:val="53220A8C"/>
    <w:rsid w:val="541008E5"/>
    <w:rsid w:val="54C65448"/>
    <w:rsid w:val="55313209"/>
    <w:rsid w:val="566F0753"/>
    <w:rsid w:val="56B57E6A"/>
    <w:rsid w:val="57D936E4"/>
    <w:rsid w:val="59266DFD"/>
    <w:rsid w:val="59DB1995"/>
    <w:rsid w:val="5A160C1F"/>
    <w:rsid w:val="5A2E5F69"/>
    <w:rsid w:val="5A7F4A16"/>
    <w:rsid w:val="5AD43A25"/>
    <w:rsid w:val="5BE2700B"/>
    <w:rsid w:val="5C537F09"/>
    <w:rsid w:val="5C594DF3"/>
    <w:rsid w:val="5EC6051A"/>
    <w:rsid w:val="5EF07C91"/>
    <w:rsid w:val="5F585836"/>
    <w:rsid w:val="60BB7E2A"/>
    <w:rsid w:val="620677CB"/>
    <w:rsid w:val="62797F9D"/>
    <w:rsid w:val="62AF1C11"/>
    <w:rsid w:val="63807109"/>
    <w:rsid w:val="63BE65AF"/>
    <w:rsid w:val="64E262CE"/>
    <w:rsid w:val="650E649F"/>
    <w:rsid w:val="652F2B95"/>
    <w:rsid w:val="65760A74"/>
    <w:rsid w:val="66B27F22"/>
    <w:rsid w:val="66D103A8"/>
    <w:rsid w:val="66EA1469"/>
    <w:rsid w:val="67446DCC"/>
    <w:rsid w:val="675D1C3B"/>
    <w:rsid w:val="675E7762"/>
    <w:rsid w:val="676236F6"/>
    <w:rsid w:val="67BA0E3C"/>
    <w:rsid w:val="6AF418AC"/>
    <w:rsid w:val="6C9A123C"/>
    <w:rsid w:val="6CD16442"/>
    <w:rsid w:val="6D0D1A0E"/>
    <w:rsid w:val="6D2D3E5E"/>
    <w:rsid w:val="6D3E42BD"/>
    <w:rsid w:val="6D940381"/>
    <w:rsid w:val="6DB14A8F"/>
    <w:rsid w:val="6DE74955"/>
    <w:rsid w:val="6E1D2124"/>
    <w:rsid w:val="6EF015E7"/>
    <w:rsid w:val="6F0D2199"/>
    <w:rsid w:val="6F392F8E"/>
    <w:rsid w:val="70D72A5F"/>
    <w:rsid w:val="7150636D"/>
    <w:rsid w:val="72255A4C"/>
    <w:rsid w:val="7244764E"/>
    <w:rsid w:val="72C963D7"/>
    <w:rsid w:val="74B80DF9"/>
    <w:rsid w:val="7528523F"/>
    <w:rsid w:val="7601232C"/>
    <w:rsid w:val="76A72ED3"/>
    <w:rsid w:val="76D736A8"/>
    <w:rsid w:val="76D858A8"/>
    <w:rsid w:val="78047EB1"/>
    <w:rsid w:val="78250553"/>
    <w:rsid w:val="78414C61"/>
    <w:rsid w:val="78FF0DA4"/>
    <w:rsid w:val="7B3960C4"/>
    <w:rsid w:val="7B407452"/>
    <w:rsid w:val="7C5C650E"/>
    <w:rsid w:val="7C5F7DAC"/>
    <w:rsid w:val="7C991510"/>
    <w:rsid w:val="7C9F63FA"/>
    <w:rsid w:val="7CE3278B"/>
    <w:rsid w:val="7CEC5AE4"/>
    <w:rsid w:val="7D697134"/>
    <w:rsid w:val="7D787377"/>
    <w:rsid w:val="7E0C41B5"/>
    <w:rsid w:val="7EA021F3"/>
    <w:rsid w:val="7F21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</Words>
  <Characters>1070</Characters>
  <Lines>0</Lines>
  <Paragraphs>0</Paragraphs>
  <TotalTime>6</TotalTime>
  <ScaleCrop>false</ScaleCrop>
  <LinksUpToDate>false</LinksUpToDate>
  <CharactersWithSpaces>1201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2023-04-11T09:29:00Z</dcterms:created>
  <dc:creator>Administrator</dc:creator>
  <cp:lastModifiedBy>骆春晓</cp:lastModifiedBy>
  <dcterms:modified xsi:type="dcterms:W3CDTF">2023-04-24T07:27:44Z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21F29085B1134076863BDDE596712BAB_12</vt:lpwstr>
  </property>
</Properties>
</file>